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14" w:rsidRDefault="00C911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-323850</wp:posOffset>
                </wp:positionV>
                <wp:extent cx="7200900" cy="752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11E3" w:rsidRPr="00611C43" w:rsidRDefault="00E44CA9" w:rsidP="00C911E3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002060"/>
                                <w:sz w:val="88"/>
                                <w:szCs w:val="88"/>
                              </w:rPr>
                            </w:pPr>
                            <w:r w:rsidRPr="00611C43">
                              <w:rPr>
                                <w:rFonts w:ascii="Adobe Hebrew" w:hAnsi="Adobe Hebrew" w:cs="Adobe Hebrew"/>
                                <w:b/>
                                <w:color w:val="002060"/>
                                <w:sz w:val="88"/>
                                <w:szCs w:val="88"/>
                              </w:rPr>
                              <w:t>Daily Cleaning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-25.5pt;width:567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" filled="f" stroked="f" strokeweight=".5pt">
                <v:textbox>
                  <w:txbxContent>
                    <w:p w:rsidR="00C911E3" w:rsidRPr="00611C43" w:rsidRDefault="00E44CA9" w:rsidP="00C911E3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002060"/>
                          <w:sz w:val="88"/>
                          <w:szCs w:val="88"/>
                        </w:rPr>
                      </w:pPr>
                      <w:r w:rsidRPr="00611C43">
                        <w:rPr>
                          <w:rFonts w:ascii="Adobe Hebrew" w:hAnsi="Adobe Hebrew" w:cs="Adobe Hebrew"/>
                          <w:b/>
                          <w:color w:val="002060"/>
                          <w:sz w:val="88"/>
                          <w:szCs w:val="88"/>
                        </w:rPr>
                        <w:t>Daily Cleaning Schedule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PlainTable3"/>
        <w:tblpPr w:leftFromText="180" w:rightFromText="180" w:vertAnchor="page" w:tblpXSpec="center" w:tblpY="1816"/>
        <w:tblW w:w="11398" w:type="dxa"/>
        <w:tblLook w:val="04A0" w:firstRow="1" w:lastRow="0" w:firstColumn="1" w:lastColumn="0" w:noHBand="0" w:noVBand="1"/>
      </w:tblPr>
      <w:tblGrid>
        <w:gridCol w:w="529"/>
        <w:gridCol w:w="1188"/>
        <w:gridCol w:w="15"/>
        <w:gridCol w:w="44"/>
        <w:gridCol w:w="3836"/>
        <w:gridCol w:w="267"/>
        <w:gridCol w:w="534"/>
        <w:gridCol w:w="1337"/>
        <w:gridCol w:w="3648"/>
      </w:tblGrid>
      <w:tr w:rsidR="00BD1E6E" w:rsidRPr="00BD1E6E" w:rsidTr="00BE4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12" w:type="dxa"/>
            <w:gridSpan w:val="5"/>
          </w:tcPr>
          <w:p w:rsidR="00FA3DA3" w:rsidRPr="00BD1E6E" w:rsidRDefault="00FA3DA3" w:rsidP="00C32E14">
            <w:pPr>
              <w:rPr>
                <w:color w:val="002060"/>
                <w:sz w:val="40"/>
                <w:szCs w:val="40"/>
              </w:rPr>
            </w:pPr>
            <w:r w:rsidRPr="00BD1E6E">
              <w:rPr>
                <w:color w:val="002060"/>
                <w:sz w:val="40"/>
                <w:szCs w:val="40"/>
              </w:rPr>
              <w:t>BEDROOMS</w:t>
            </w:r>
          </w:p>
        </w:tc>
        <w:tc>
          <w:tcPr>
            <w:tcW w:w="267" w:type="dxa"/>
            <w:tcBorders>
              <w:bottom w:val="none" w:sz="0" w:space="0" w:color="auto"/>
            </w:tcBorders>
            <w:shd w:val="clear" w:color="auto" w:fill="auto"/>
          </w:tcPr>
          <w:p w:rsidR="00FA3DA3" w:rsidRPr="00BD1E6E" w:rsidRDefault="00FA3DA3" w:rsidP="00C32E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</w:tcPr>
          <w:p w:rsidR="00FA3DA3" w:rsidRPr="00BD1E6E" w:rsidRDefault="00FA3DA3" w:rsidP="00C32E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40"/>
                <w:szCs w:val="40"/>
              </w:rPr>
            </w:pPr>
            <w:r w:rsidRPr="00BD1E6E">
              <w:rPr>
                <w:color w:val="002060"/>
                <w:sz w:val="40"/>
                <w:szCs w:val="40"/>
              </w:rPr>
              <w:t>BATHROOMS</w:t>
            </w:r>
          </w:p>
        </w:tc>
      </w:tr>
      <w:tr w:rsidR="00BD1E6E" w:rsidRPr="00BD1E6E" w:rsidTr="00BE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</w:tcPr>
          <w:p w:rsidR="002E29B5" w:rsidRPr="00BD1E6E" w:rsidRDefault="002E29B5" w:rsidP="00C32E14">
            <w:pPr>
              <w:rPr>
                <w:b w:val="0"/>
                <w:color w:val="002060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2E29B5" w:rsidRPr="00BD1E6E" w:rsidRDefault="002E29B5" w:rsidP="00C32E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</w:tcPr>
          <w:p w:rsidR="002E29B5" w:rsidRPr="00BD1E6E" w:rsidRDefault="002E29B5" w:rsidP="00C32E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</w:p>
        </w:tc>
      </w:tr>
      <w:tr w:rsidR="00BD1E6E" w:rsidRPr="00BD1E6E" w:rsidTr="00013FD1">
        <w:trPr>
          <w:trHeight w:val="292"/>
        </w:trPr>
        <w:sdt>
          <w:sdtPr>
            <w:rPr>
              <w:color w:val="002060"/>
            </w:rPr>
            <w:id w:val="-144199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CC6456" w:rsidRPr="00BD1E6E" w:rsidRDefault="00CC6456" w:rsidP="00CC6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06:00 AM</w:t>
            </w:r>
          </w:p>
        </w:tc>
        <w:tc>
          <w:tcPr>
            <w:tcW w:w="3836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bedrooms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602925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013FD1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08:00 AM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washrooms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361902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CC6456" w:rsidRPr="00BD1E6E" w:rsidRDefault="00CC6456" w:rsidP="00CC6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06:15 AM</w:t>
            </w:r>
          </w:p>
        </w:tc>
        <w:tc>
          <w:tcPr>
            <w:tcW w:w="3836" w:type="dxa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Vacuum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3077467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08:15 AM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Wipe down tubs</w:t>
            </w:r>
          </w:p>
        </w:tc>
      </w:tr>
      <w:tr w:rsidR="00BD1E6E" w:rsidRPr="00BD1E6E" w:rsidTr="00013FD1">
        <w:trPr>
          <w:trHeight w:val="292"/>
        </w:trPr>
        <w:sdt>
          <w:sdtPr>
            <w:rPr>
              <w:color w:val="002060"/>
            </w:rPr>
            <w:id w:val="-4125539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CC6456" w:rsidRPr="00BD1E6E" w:rsidRDefault="00CC6456" w:rsidP="00CC6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06:30 AM</w:t>
            </w:r>
          </w:p>
        </w:tc>
        <w:tc>
          <w:tcPr>
            <w:tcW w:w="3836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Takeout Garbage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1824282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08:30 AM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Sweep and mop floors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2486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CC6456" w:rsidRPr="00BD1E6E" w:rsidRDefault="00CC6456" w:rsidP="00CC6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06:45 AM</w:t>
            </w:r>
          </w:p>
        </w:tc>
        <w:tc>
          <w:tcPr>
            <w:tcW w:w="3836" w:type="dxa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under bed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894401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08:45 AM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Wash bath rugs</w:t>
            </w: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835730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CC6456" w:rsidRPr="00BD1E6E" w:rsidRDefault="00CC6456" w:rsidP="00CC6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07:00 AM</w:t>
            </w:r>
          </w:p>
        </w:tc>
        <w:tc>
          <w:tcPr>
            <w:tcW w:w="3836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Shampoo Carpet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6600664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09:00 AM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counters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756364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FA3DA3" w:rsidRPr="00BD1E6E" w:rsidRDefault="00FA3DA3" w:rsidP="00FA3DA3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FA3DA3" w:rsidRPr="00BD1E6E" w:rsidRDefault="002E29B5" w:rsidP="002E29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07:15 AM</w:t>
            </w:r>
          </w:p>
        </w:tc>
        <w:tc>
          <w:tcPr>
            <w:tcW w:w="3836" w:type="dxa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6249192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FA3DA3" w:rsidRPr="00BD1E6E" w:rsidRDefault="00FA3DA3" w:rsidP="00FA3DA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FA3DA3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09:15 AM</w:t>
            </w:r>
          </w:p>
        </w:tc>
        <w:tc>
          <w:tcPr>
            <w:tcW w:w="3648" w:type="dxa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762298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FA3DA3" w:rsidRPr="00BD1E6E" w:rsidRDefault="00FA3DA3" w:rsidP="00FA3DA3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FA3DA3" w:rsidRPr="00BD1E6E" w:rsidRDefault="002E29B5" w:rsidP="002E29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07:30 AM</w:t>
            </w:r>
          </w:p>
        </w:tc>
        <w:tc>
          <w:tcPr>
            <w:tcW w:w="3836" w:type="dxa"/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35700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FA3DA3" w:rsidRPr="00BD1E6E" w:rsidRDefault="00FA3DA3" w:rsidP="00FA3DA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FA3DA3" w:rsidRPr="00BD1E6E" w:rsidRDefault="002E29B5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09:30 AM</w:t>
            </w:r>
          </w:p>
        </w:tc>
        <w:tc>
          <w:tcPr>
            <w:tcW w:w="3648" w:type="dxa"/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11904216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FA3DA3" w:rsidRPr="00BD1E6E" w:rsidRDefault="00FA3DA3" w:rsidP="00FA3DA3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</w:tcPr>
          <w:p w:rsidR="00FA3DA3" w:rsidRPr="00BD1E6E" w:rsidRDefault="002E29B5" w:rsidP="002E29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07:45 AM</w:t>
            </w:r>
          </w:p>
        </w:tc>
        <w:tc>
          <w:tcPr>
            <w:tcW w:w="3836" w:type="dxa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50797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FA3DA3" w:rsidRPr="00BD1E6E" w:rsidRDefault="00FA3DA3" w:rsidP="00FA3DA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FA3DA3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09:45 AM</w:t>
            </w:r>
          </w:p>
        </w:tc>
        <w:tc>
          <w:tcPr>
            <w:tcW w:w="3648" w:type="dxa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BE4F0A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bottom w:val="single" w:sz="4" w:space="0" w:color="auto"/>
              <w:right w:val="none" w:sz="0" w:space="0" w:color="auto"/>
            </w:tcBorders>
          </w:tcPr>
          <w:p w:rsidR="00FA3DA3" w:rsidRPr="00BD1E6E" w:rsidRDefault="00FA3DA3" w:rsidP="00FA3DA3">
            <w:pPr>
              <w:rPr>
                <w:color w:val="002060"/>
                <w:sz w:val="40"/>
                <w:szCs w:val="40"/>
              </w:rPr>
            </w:pPr>
            <w:r w:rsidRPr="00BD1E6E">
              <w:rPr>
                <w:color w:val="002060"/>
                <w:sz w:val="40"/>
                <w:szCs w:val="40"/>
              </w:rPr>
              <w:t>KITCHEN AND DINING</w:t>
            </w:r>
          </w:p>
        </w:tc>
        <w:tc>
          <w:tcPr>
            <w:tcW w:w="267" w:type="dxa"/>
            <w:tcBorders>
              <w:left w:val="nil"/>
            </w:tcBorders>
            <w:shd w:val="clear" w:color="auto" w:fill="auto"/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bottom w:val="single" w:sz="4" w:space="0" w:color="auto"/>
            </w:tcBorders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  <w:r w:rsidRPr="00BD1E6E">
              <w:rPr>
                <w:b/>
                <w:color w:val="002060"/>
                <w:sz w:val="40"/>
                <w:szCs w:val="40"/>
              </w:rPr>
              <w:t>LAUNDRY</w:t>
            </w:r>
          </w:p>
        </w:tc>
      </w:tr>
      <w:tr w:rsidR="00BD1E6E" w:rsidRPr="00BD1E6E" w:rsidTr="00BE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top w:val="single" w:sz="4" w:space="0" w:color="auto"/>
              <w:right w:val="none" w:sz="0" w:space="0" w:color="auto"/>
            </w:tcBorders>
          </w:tcPr>
          <w:p w:rsidR="002E29B5" w:rsidRPr="00BD1E6E" w:rsidRDefault="002E29B5" w:rsidP="00FA3DA3">
            <w:pPr>
              <w:rPr>
                <w:b w:val="0"/>
                <w:color w:val="002060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2E29B5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</w:tcBorders>
          </w:tcPr>
          <w:p w:rsidR="002E29B5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6467894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9476B" w:rsidRPr="00BD1E6E" w:rsidRDefault="00C9476B" w:rsidP="00C9476B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10:00 AM</w:t>
            </w:r>
          </w:p>
        </w:tc>
        <w:tc>
          <w:tcPr>
            <w:tcW w:w="3880" w:type="dxa"/>
            <w:gridSpan w:val="2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Kitchen</w:t>
            </w:r>
          </w:p>
        </w:tc>
        <w:tc>
          <w:tcPr>
            <w:tcW w:w="267" w:type="dxa"/>
            <w:shd w:val="clear" w:color="auto" w:fill="auto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8035864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9476B" w:rsidRPr="00BD1E6E" w:rsidRDefault="00C9476B" w:rsidP="00C9476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01:00 PM</w:t>
            </w:r>
          </w:p>
        </w:tc>
        <w:tc>
          <w:tcPr>
            <w:tcW w:w="3648" w:type="dxa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Laundry Area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1450696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9476B" w:rsidRPr="00BD1E6E" w:rsidRDefault="00C9476B" w:rsidP="00C9476B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10:15 AM</w:t>
            </w:r>
          </w:p>
        </w:tc>
        <w:tc>
          <w:tcPr>
            <w:tcW w:w="3880" w:type="dxa"/>
            <w:gridSpan w:val="2"/>
          </w:tcPr>
          <w:p w:rsidR="00C9476B" w:rsidRPr="00BD1E6E" w:rsidRDefault="00C9476B" w:rsidP="00C9476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Stove</w:t>
            </w:r>
          </w:p>
        </w:tc>
        <w:tc>
          <w:tcPr>
            <w:tcW w:w="267" w:type="dxa"/>
            <w:shd w:val="clear" w:color="auto" w:fill="auto"/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727920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9476B" w:rsidRPr="00BD1E6E" w:rsidRDefault="00C9476B" w:rsidP="00C947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01:15 PM</w:t>
            </w:r>
          </w:p>
        </w:tc>
        <w:tc>
          <w:tcPr>
            <w:tcW w:w="3648" w:type="dxa"/>
          </w:tcPr>
          <w:p w:rsidR="00C9476B" w:rsidRPr="00BD1E6E" w:rsidRDefault="00C9476B" w:rsidP="00C9476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Vacuum, sweep and mop</w:t>
            </w: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20988511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9476B" w:rsidRPr="00BD1E6E" w:rsidRDefault="00C9476B" w:rsidP="00C9476B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10:30 AM</w:t>
            </w:r>
          </w:p>
        </w:tc>
        <w:tc>
          <w:tcPr>
            <w:tcW w:w="3880" w:type="dxa"/>
            <w:gridSpan w:val="2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Wipe inside of microwave</w:t>
            </w:r>
          </w:p>
        </w:tc>
        <w:tc>
          <w:tcPr>
            <w:tcW w:w="267" w:type="dxa"/>
            <w:shd w:val="clear" w:color="auto" w:fill="auto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3437379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9476B" w:rsidRPr="00BD1E6E" w:rsidRDefault="00C9476B" w:rsidP="00C9476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01:30 PM</w:t>
            </w:r>
          </w:p>
        </w:tc>
        <w:tc>
          <w:tcPr>
            <w:tcW w:w="3648" w:type="dxa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Take out garbage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17294979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9476B" w:rsidRPr="00BD1E6E" w:rsidRDefault="00C9476B" w:rsidP="00C9476B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10:45 AM</w:t>
            </w:r>
          </w:p>
        </w:tc>
        <w:tc>
          <w:tcPr>
            <w:tcW w:w="3880" w:type="dxa"/>
            <w:gridSpan w:val="2"/>
          </w:tcPr>
          <w:p w:rsidR="00C9476B" w:rsidRPr="00BD1E6E" w:rsidRDefault="00C9476B" w:rsidP="00C9476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Wipe cabinets, doors and walls</w:t>
            </w:r>
          </w:p>
        </w:tc>
        <w:tc>
          <w:tcPr>
            <w:tcW w:w="267" w:type="dxa"/>
            <w:shd w:val="clear" w:color="auto" w:fill="auto"/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1505658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9476B" w:rsidRPr="00BD1E6E" w:rsidRDefault="00C9476B" w:rsidP="00C9476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9476B" w:rsidRPr="00BD1E6E" w:rsidRDefault="00C9476B" w:rsidP="00C94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01:45 PM</w:t>
            </w:r>
          </w:p>
        </w:tc>
        <w:tc>
          <w:tcPr>
            <w:tcW w:w="3648" w:type="dxa"/>
          </w:tcPr>
          <w:p w:rsidR="00C9476B" w:rsidRPr="00BD1E6E" w:rsidRDefault="00C9476B" w:rsidP="00C9476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Wipe out washer and dryer</w:t>
            </w: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228378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9476B" w:rsidRPr="00BD1E6E" w:rsidRDefault="00C9476B" w:rsidP="00C9476B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11:00 AM</w:t>
            </w:r>
          </w:p>
        </w:tc>
        <w:tc>
          <w:tcPr>
            <w:tcW w:w="3880" w:type="dxa"/>
            <w:gridSpan w:val="2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Wipe our refrigerator</w:t>
            </w:r>
          </w:p>
        </w:tc>
        <w:tc>
          <w:tcPr>
            <w:tcW w:w="267" w:type="dxa"/>
            <w:shd w:val="clear" w:color="auto" w:fill="auto"/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8338290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9476B" w:rsidRPr="00BD1E6E" w:rsidRDefault="00C9476B" w:rsidP="00C9476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9476B" w:rsidRPr="00BD1E6E" w:rsidRDefault="00C9476B" w:rsidP="00C947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02:00 PM</w:t>
            </w:r>
          </w:p>
        </w:tc>
        <w:tc>
          <w:tcPr>
            <w:tcW w:w="3648" w:type="dxa"/>
          </w:tcPr>
          <w:p w:rsidR="00C9476B" w:rsidRPr="00BD1E6E" w:rsidRDefault="00C9476B" w:rsidP="00C9476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washing machine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53740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11:15 AM</w:t>
            </w:r>
          </w:p>
        </w:tc>
        <w:tc>
          <w:tcPr>
            <w:tcW w:w="3880" w:type="dxa"/>
            <w:gridSpan w:val="2"/>
          </w:tcPr>
          <w:p w:rsidR="00D927AE" w:rsidRPr="00BD1E6E" w:rsidRDefault="00CC6456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Sweep and mop floor</w:t>
            </w: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9184421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02:15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51619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11:30 AM</w:t>
            </w:r>
          </w:p>
        </w:tc>
        <w:tc>
          <w:tcPr>
            <w:tcW w:w="3880" w:type="dxa"/>
            <w:gridSpan w:val="2"/>
          </w:tcPr>
          <w:p w:rsidR="00D927AE" w:rsidRPr="00BD1E6E" w:rsidRDefault="00CC6456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the oven</w:t>
            </w: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5284543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02:30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9730292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11:45 AM</w:t>
            </w:r>
          </w:p>
        </w:tc>
        <w:tc>
          <w:tcPr>
            <w:tcW w:w="3880" w:type="dxa"/>
            <w:gridSpan w:val="2"/>
          </w:tcPr>
          <w:p w:rsidR="00D927AE" w:rsidRPr="00BD1E6E" w:rsidRDefault="00CC6456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Deep clean the freezer</w:t>
            </w: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7744674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02:45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408042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12:00 PM</w:t>
            </w:r>
          </w:p>
        </w:tc>
        <w:tc>
          <w:tcPr>
            <w:tcW w:w="3880" w:type="dxa"/>
            <w:gridSpan w:val="2"/>
          </w:tcPr>
          <w:p w:rsidR="00D927AE" w:rsidRPr="00BD1E6E" w:rsidRDefault="00CC6456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cupboards</w:t>
            </w: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992141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03:00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12306570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12:15 PM</w:t>
            </w:r>
          </w:p>
        </w:tc>
        <w:tc>
          <w:tcPr>
            <w:tcW w:w="3880" w:type="dxa"/>
            <w:gridSpan w:val="2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0645569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03:15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2519373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12:30 PM</w:t>
            </w:r>
          </w:p>
        </w:tc>
        <w:tc>
          <w:tcPr>
            <w:tcW w:w="3880" w:type="dxa"/>
            <w:gridSpan w:val="2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9859363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03:30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1355184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12:45 PM</w:t>
            </w:r>
          </w:p>
        </w:tc>
        <w:tc>
          <w:tcPr>
            <w:tcW w:w="3880" w:type="dxa"/>
            <w:gridSpan w:val="2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873059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03:45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BE4F0A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bottom w:val="single" w:sz="4" w:space="0" w:color="auto"/>
              <w:right w:val="none" w:sz="0" w:space="0" w:color="auto"/>
            </w:tcBorders>
          </w:tcPr>
          <w:p w:rsidR="00FA3DA3" w:rsidRPr="00BD1E6E" w:rsidRDefault="00FA3DA3" w:rsidP="00FA3DA3">
            <w:pPr>
              <w:rPr>
                <w:color w:val="002060"/>
                <w:sz w:val="40"/>
                <w:szCs w:val="40"/>
              </w:rPr>
            </w:pPr>
            <w:r w:rsidRPr="00BD1E6E">
              <w:rPr>
                <w:color w:val="002060"/>
                <w:sz w:val="40"/>
                <w:szCs w:val="40"/>
              </w:rPr>
              <w:t>Living Room</w:t>
            </w:r>
          </w:p>
        </w:tc>
        <w:tc>
          <w:tcPr>
            <w:tcW w:w="267" w:type="dxa"/>
            <w:tcBorders>
              <w:left w:val="nil"/>
            </w:tcBorders>
            <w:shd w:val="clear" w:color="auto" w:fill="auto"/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bottom w:val="single" w:sz="4" w:space="0" w:color="auto"/>
            </w:tcBorders>
          </w:tcPr>
          <w:p w:rsidR="00FA3DA3" w:rsidRPr="00BD1E6E" w:rsidRDefault="00FA3DA3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  <w:r w:rsidRPr="00BD1E6E">
              <w:rPr>
                <w:b/>
                <w:color w:val="002060"/>
                <w:sz w:val="40"/>
                <w:szCs w:val="40"/>
              </w:rPr>
              <w:t>COR</w:t>
            </w:r>
            <w:r w:rsidR="001600C8" w:rsidRPr="00BD1E6E">
              <w:rPr>
                <w:b/>
                <w:color w:val="002060"/>
                <w:sz w:val="40"/>
                <w:szCs w:val="40"/>
              </w:rPr>
              <w:t>RIDO</w:t>
            </w:r>
            <w:r w:rsidRPr="00BD1E6E">
              <w:rPr>
                <w:b/>
                <w:color w:val="002060"/>
                <w:sz w:val="40"/>
                <w:szCs w:val="40"/>
              </w:rPr>
              <w:t>RS</w:t>
            </w:r>
          </w:p>
        </w:tc>
      </w:tr>
      <w:tr w:rsidR="00BD1E6E" w:rsidRPr="00BD1E6E" w:rsidTr="00BE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top w:val="single" w:sz="4" w:space="0" w:color="auto"/>
              <w:right w:val="none" w:sz="0" w:space="0" w:color="auto"/>
            </w:tcBorders>
          </w:tcPr>
          <w:p w:rsidR="002E29B5" w:rsidRPr="00BD1E6E" w:rsidRDefault="002E29B5" w:rsidP="00FA3DA3">
            <w:pPr>
              <w:rPr>
                <w:b w:val="0"/>
                <w:color w:val="002060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2E29B5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</w:tcBorders>
          </w:tcPr>
          <w:p w:rsidR="002E29B5" w:rsidRPr="00BD1E6E" w:rsidRDefault="002E29B5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7247904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04:00 PM</w:t>
            </w:r>
          </w:p>
        </w:tc>
        <w:tc>
          <w:tcPr>
            <w:tcW w:w="3895" w:type="dxa"/>
            <w:gridSpan w:val="3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Living Room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20615923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07:15 PM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1492948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04:15 PM</w:t>
            </w:r>
          </w:p>
        </w:tc>
        <w:tc>
          <w:tcPr>
            <w:tcW w:w="3895" w:type="dxa"/>
            <w:gridSpan w:val="3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Vacuum, sweep and mop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54244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07:30 PM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17900394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04:30 PM</w:t>
            </w:r>
          </w:p>
        </w:tc>
        <w:tc>
          <w:tcPr>
            <w:tcW w:w="3895" w:type="dxa"/>
            <w:gridSpan w:val="3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Wash pillow covers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379135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07:45 PM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6640893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04:45 PM</w:t>
            </w:r>
          </w:p>
        </w:tc>
        <w:tc>
          <w:tcPr>
            <w:tcW w:w="3895" w:type="dxa"/>
            <w:gridSpan w:val="3"/>
          </w:tcPr>
          <w:p w:rsidR="00CC6456" w:rsidRPr="00BD1E6E" w:rsidRDefault="00CC6456" w:rsidP="00CC6456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Shampoo Carpet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4515143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08:00 PM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4359569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CC6456" w:rsidRPr="00BD1E6E" w:rsidRDefault="00CC6456" w:rsidP="00CC6456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05:00 PM</w:t>
            </w:r>
          </w:p>
        </w:tc>
        <w:tc>
          <w:tcPr>
            <w:tcW w:w="3895" w:type="dxa"/>
            <w:gridSpan w:val="3"/>
          </w:tcPr>
          <w:p w:rsidR="00CC6456" w:rsidRPr="00BD1E6E" w:rsidRDefault="00CC6456" w:rsidP="00CC6456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under couch and chairs</w:t>
            </w:r>
          </w:p>
        </w:tc>
        <w:tc>
          <w:tcPr>
            <w:tcW w:w="267" w:type="dxa"/>
            <w:shd w:val="clear" w:color="auto" w:fill="auto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776165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CC6456" w:rsidRPr="00BD1E6E" w:rsidRDefault="00CC6456" w:rsidP="00CC645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08:15 PM</w:t>
            </w:r>
          </w:p>
        </w:tc>
        <w:tc>
          <w:tcPr>
            <w:tcW w:w="3648" w:type="dxa"/>
          </w:tcPr>
          <w:p w:rsidR="00CC6456" w:rsidRPr="00BD1E6E" w:rsidRDefault="00CC6456" w:rsidP="00CC64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1078642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E29B5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05:15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7700430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08:30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6858622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05:30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4651659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08:45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296192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05:45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4905969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09:00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1512138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06:00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73335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09:15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3251299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06:15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189058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09:30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7964592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06:30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5306327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09:45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3167711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06:45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7161215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10:00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8478322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07:00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4834688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2030CF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10:15 PM</w:t>
            </w: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BE4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bottom w:val="single" w:sz="4" w:space="0" w:color="auto"/>
              <w:right w:val="none" w:sz="0" w:space="0" w:color="auto"/>
            </w:tcBorders>
          </w:tcPr>
          <w:p w:rsidR="00FA3DA3" w:rsidRPr="00BD1E6E" w:rsidRDefault="00FA3DA3" w:rsidP="00FA3DA3">
            <w:pPr>
              <w:rPr>
                <w:color w:val="002060"/>
                <w:sz w:val="40"/>
                <w:szCs w:val="40"/>
              </w:rPr>
            </w:pPr>
            <w:r w:rsidRPr="00BD1E6E">
              <w:rPr>
                <w:color w:val="002060"/>
                <w:sz w:val="40"/>
                <w:szCs w:val="40"/>
              </w:rPr>
              <w:t>OUTDOOR WORK</w:t>
            </w:r>
          </w:p>
        </w:tc>
        <w:tc>
          <w:tcPr>
            <w:tcW w:w="267" w:type="dxa"/>
            <w:tcBorders>
              <w:left w:val="nil"/>
            </w:tcBorders>
            <w:shd w:val="clear" w:color="auto" w:fill="auto"/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bottom w:val="single" w:sz="4" w:space="0" w:color="auto"/>
            </w:tcBorders>
          </w:tcPr>
          <w:p w:rsidR="00FA3DA3" w:rsidRPr="00BD1E6E" w:rsidRDefault="00FA3DA3" w:rsidP="00FA3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  <w:r w:rsidRPr="00BD1E6E">
              <w:rPr>
                <w:b/>
                <w:color w:val="002060"/>
                <w:sz w:val="40"/>
                <w:szCs w:val="40"/>
              </w:rPr>
              <w:t>PORCH</w:t>
            </w:r>
          </w:p>
        </w:tc>
      </w:tr>
      <w:tr w:rsidR="00BD1E6E" w:rsidRPr="00BD1E6E" w:rsidTr="00BE4F0A">
        <w:trPr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top w:val="single" w:sz="4" w:space="0" w:color="auto"/>
              <w:right w:val="none" w:sz="0" w:space="0" w:color="auto"/>
            </w:tcBorders>
          </w:tcPr>
          <w:p w:rsidR="002E29B5" w:rsidRPr="00BD1E6E" w:rsidRDefault="002E29B5" w:rsidP="00FA3DA3">
            <w:pPr>
              <w:rPr>
                <w:b w:val="0"/>
                <w:color w:val="002060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2E29B5" w:rsidRPr="00BD1E6E" w:rsidRDefault="002E29B5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</w:tcBorders>
          </w:tcPr>
          <w:p w:rsidR="002E29B5" w:rsidRPr="00BD1E6E" w:rsidRDefault="002E29B5" w:rsidP="00FA3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40"/>
                <w:szCs w:val="4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35788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1600C8" w:rsidRPr="00BD1E6E" w:rsidRDefault="001600C8" w:rsidP="001600C8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10:30 PM</w:t>
            </w:r>
          </w:p>
        </w:tc>
        <w:tc>
          <w:tcPr>
            <w:tcW w:w="3895" w:type="dxa"/>
            <w:gridSpan w:val="3"/>
          </w:tcPr>
          <w:p w:rsidR="001600C8" w:rsidRPr="00BD1E6E" w:rsidRDefault="001600C8" w:rsidP="001600C8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Straighten and sweep garage</w:t>
            </w:r>
          </w:p>
        </w:tc>
        <w:tc>
          <w:tcPr>
            <w:tcW w:w="267" w:type="dxa"/>
            <w:shd w:val="clear" w:color="auto" w:fill="auto"/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15575878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1600C8" w:rsidRPr="00BD1E6E" w:rsidRDefault="00013FD1" w:rsidP="001600C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11:45 PM</w:t>
            </w:r>
          </w:p>
        </w:tc>
        <w:tc>
          <w:tcPr>
            <w:tcW w:w="3648" w:type="dxa"/>
          </w:tcPr>
          <w:p w:rsidR="001600C8" w:rsidRPr="00BD1E6E" w:rsidRDefault="001600C8" w:rsidP="001600C8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Sweep porch</w:t>
            </w: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10333838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1600C8" w:rsidRPr="00BD1E6E" w:rsidRDefault="001600C8" w:rsidP="001600C8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10:45 PM</w:t>
            </w:r>
          </w:p>
        </w:tc>
        <w:tc>
          <w:tcPr>
            <w:tcW w:w="3895" w:type="dxa"/>
            <w:gridSpan w:val="3"/>
          </w:tcPr>
          <w:p w:rsidR="001600C8" w:rsidRPr="00BD1E6E" w:rsidRDefault="001600C8" w:rsidP="001600C8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Sweep porch</w:t>
            </w:r>
          </w:p>
        </w:tc>
        <w:tc>
          <w:tcPr>
            <w:tcW w:w="267" w:type="dxa"/>
            <w:shd w:val="clear" w:color="auto" w:fill="auto"/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20424737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1600C8" w:rsidRPr="00BD1E6E" w:rsidRDefault="001600C8" w:rsidP="001600C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12:00 AM</w:t>
            </w:r>
          </w:p>
        </w:tc>
        <w:tc>
          <w:tcPr>
            <w:tcW w:w="3648" w:type="dxa"/>
          </w:tcPr>
          <w:p w:rsidR="001600C8" w:rsidRPr="00BD1E6E" w:rsidRDefault="001600C8" w:rsidP="001600C8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windows</w:t>
            </w: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15659903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1600C8" w:rsidRPr="00BD1E6E" w:rsidRDefault="001600C8" w:rsidP="001600C8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11:00 PM</w:t>
            </w:r>
          </w:p>
        </w:tc>
        <w:tc>
          <w:tcPr>
            <w:tcW w:w="3895" w:type="dxa"/>
            <w:gridSpan w:val="3"/>
          </w:tcPr>
          <w:p w:rsidR="001600C8" w:rsidRPr="00BD1E6E" w:rsidRDefault="001600C8" w:rsidP="001600C8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windows</w:t>
            </w:r>
          </w:p>
        </w:tc>
        <w:tc>
          <w:tcPr>
            <w:tcW w:w="267" w:type="dxa"/>
            <w:shd w:val="clear" w:color="auto" w:fill="auto"/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3090992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1600C8" w:rsidRPr="00BD1E6E" w:rsidRDefault="001600C8" w:rsidP="001600C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3648" w:type="dxa"/>
          </w:tcPr>
          <w:p w:rsidR="001600C8" w:rsidRPr="00BD1E6E" w:rsidRDefault="001600C8" w:rsidP="001600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trHeight w:val="275"/>
        </w:trPr>
        <w:sdt>
          <w:sdtPr>
            <w:rPr>
              <w:color w:val="002060"/>
            </w:rPr>
            <w:id w:val="-20701767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1600C8" w:rsidRPr="00BD1E6E" w:rsidRDefault="001600C8" w:rsidP="001600C8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11:15 PM</w:t>
            </w:r>
          </w:p>
        </w:tc>
        <w:tc>
          <w:tcPr>
            <w:tcW w:w="3895" w:type="dxa"/>
            <w:gridSpan w:val="3"/>
          </w:tcPr>
          <w:p w:rsidR="001600C8" w:rsidRPr="00BD1E6E" w:rsidRDefault="001600C8" w:rsidP="001600C8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Clean gate</w:t>
            </w:r>
          </w:p>
        </w:tc>
        <w:tc>
          <w:tcPr>
            <w:tcW w:w="267" w:type="dxa"/>
            <w:shd w:val="clear" w:color="auto" w:fill="auto"/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-11182119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1600C8" w:rsidRPr="00BD1E6E" w:rsidRDefault="001600C8" w:rsidP="001600C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3648" w:type="dxa"/>
          </w:tcPr>
          <w:p w:rsidR="001600C8" w:rsidRPr="00BD1E6E" w:rsidRDefault="001600C8" w:rsidP="001600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</w:p>
        </w:tc>
      </w:tr>
      <w:tr w:rsidR="00BD1E6E" w:rsidRPr="00BD1E6E" w:rsidTr="00013F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color w:val="002060"/>
            </w:rPr>
            <w:id w:val="-15553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</w:tcPr>
              <w:p w:rsidR="00D927AE" w:rsidRPr="00BD1E6E" w:rsidRDefault="00D927AE" w:rsidP="00D927AE">
                <w:pPr>
                  <w:jc w:val="center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</w:tcPr>
          <w:p w:rsidR="00D927AE" w:rsidRPr="00BD1E6E" w:rsidRDefault="002030CF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  <w:r w:rsidRPr="00BD1E6E">
              <w:rPr>
                <w:color w:val="002060"/>
              </w:rPr>
              <w:t>11:30 PM</w:t>
            </w:r>
          </w:p>
        </w:tc>
        <w:tc>
          <w:tcPr>
            <w:tcW w:w="3895" w:type="dxa"/>
            <w:gridSpan w:val="3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267" w:type="dxa"/>
            <w:shd w:val="clear" w:color="auto" w:fill="auto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sdt>
          <w:sdtPr>
            <w:rPr>
              <w:color w:val="002060"/>
            </w:rPr>
            <w:id w:val="2092045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tcBorders>
                  <w:right w:val="single" w:sz="4" w:space="0" w:color="auto"/>
                </w:tcBorders>
              </w:tcPr>
              <w:p w:rsidR="00D927AE" w:rsidRPr="00BD1E6E" w:rsidRDefault="00D927AE" w:rsidP="00D927AE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2060"/>
                  </w:rPr>
                </w:pPr>
                <w:r w:rsidRPr="00BD1E6E">
                  <w:rPr>
                    <w:color w:val="00206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single" w:sz="4" w:space="0" w:color="auto"/>
            </w:tcBorders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  <w:tc>
          <w:tcPr>
            <w:tcW w:w="3648" w:type="dxa"/>
          </w:tcPr>
          <w:p w:rsidR="00D927AE" w:rsidRPr="00BD1E6E" w:rsidRDefault="00D927AE" w:rsidP="00D9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</w:rPr>
            </w:pPr>
          </w:p>
        </w:tc>
      </w:tr>
    </w:tbl>
    <w:p w:rsidR="00895593" w:rsidRPr="00C32E14" w:rsidRDefault="00035FE7" w:rsidP="00C32E1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828A1" wp14:editId="1EFBA266">
                <wp:simplePos x="0" y="0"/>
                <wp:positionH relativeFrom="column">
                  <wp:posOffset>-236855</wp:posOffset>
                </wp:positionH>
                <wp:positionV relativeFrom="paragraph">
                  <wp:posOffset>8790940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98073" id="Rectangle 29" o:spid="_x0000_s1026" style="position:absolute;margin-left:-18.65pt;margin-top:692.2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4CSFd4wAAAA0BAAAPAAAAZHJzL2Rvd25y&#10;ZXYueG1sTI/BTsMwDIbvSLxDZCRuW0pbuq00naZJkxCCAwMkjlkT2orEKUm6lrfHnOBo/59+f662&#10;szXsrH3oHQq4WSbANDZO9dgKeH05LNbAQpSopHGoBXzrANv68qKSpXITPuvzMbaMSjCUUkAX41By&#10;HppOWxmWbtBI2YfzVkYafcuVlxOVW8PTJCm4lT3ShU4Oet/p5vM4WgHj1+F95/3bav/o7dN0b4qQ&#10;Tg9CXF/NuztgUc/xD4ZffVKHmpxObkQVmBGwyFYZoRRk6zwHRkhWbFJgJ1rlt5sceF3x/1/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HgJIV3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</w:p>
    <w:sectPr w:rsidR="00895593" w:rsidRPr="00C32E14" w:rsidSect="00C32E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E3"/>
    <w:rsid w:val="00013FD1"/>
    <w:rsid w:val="00035FE7"/>
    <w:rsid w:val="001600C8"/>
    <w:rsid w:val="002030CF"/>
    <w:rsid w:val="002E29B5"/>
    <w:rsid w:val="00410C9E"/>
    <w:rsid w:val="00611C43"/>
    <w:rsid w:val="00895593"/>
    <w:rsid w:val="00BD1E6E"/>
    <w:rsid w:val="00BE4F0A"/>
    <w:rsid w:val="00C32E14"/>
    <w:rsid w:val="00C911E3"/>
    <w:rsid w:val="00C9476B"/>
    <w:rsid w:val="00CC6456"/>
    <w:rsid w:val="00D927AE"/>
    <w:rsid w:val="00E35628"/>
    <w:rsid w:val="00E3633E"/>
    <w:rsid w:val="00E44CA9"/>
    <w:rsid w:val="00ED7E9A"/>
    <w:rsid w:val="00FA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304E"/>
  <w15:chartTrackingRefBased/>
  <w15:docId w15:val="{CF6503D0-79BA-4553-AC01-0C2F377E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11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26</cp:revision>
  <dcterms:created xsi:type="dcterms:W3CDTF">2022-08-05T07:00:00Z</dcterms:created>
  <dcterms:modified xsi:type="dcterms:W3CDTF">2022-08-05T09:38:00Z</dcterms:modified>
</cp:coreProperties>
</file>